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8205A9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8205A9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8205A9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8205A9">
        <w:rPr>
          <w:b w:val="0"/>
          <w:caps/>
          <w:sz w:val="30"/>
          <w:szCs w:val="30"/>
        </w:rPr>
        <w:t xml:space="preserve">на закупку </w:t>
      </w:r>
      <w:r w:rsidR="00A83BAF" w:rsidRPr="008205A9">
        <w:rPr>
          <w:b w:val="0"/>
          <w:caps/>
          <w:sz w:val="30"/>
          <w:szCs w:val="30"/>
        </w:rPr>
        <w:t>товара</w:t>
      </w:r>
      <w:r w:rsidR="006D02A7" w:rsidRPr="008205A9">
        <w:rPr>
          <w:b w:val="0"/>
          <w:caps/>
          <w:sz w:val="30"/>
          <w:szCs w:val="30"/>
        </w:rPr>
        <w:t>(ов)</w:t>
      </w:r>
    </w:p>
    <w:p w:rsidR="00CF585C" w:rsidRPr="00CF585C" w:rsidRDefault="00CF585C" w:rsidP="00CF585C">
      <w:pPr>
        <w:jc w:val="center"/>
        <w:rPr>
          <w:sz w:val="30"/>
          <w:szCs w:val="30"/>
        </w:rPr>
      </w:pPr>
      <w:r w:rsidRPr="00CF585C">
        <w:rPr>
          <w:sz w:val="30"/>
          <w:szCs w:val="30"/>
          <w:lang w:eastAsia="x-none"/>
        </w:rPr>
        <w:t xml:space="preserve">№ </w:t>
      </w:r>
      <w:r w:rsidR="005C78F8" w:rsidRPr="005C78F8">
        <w:rPr>
          <w:sz w:val="30"/>
          <w:szCs w:val="30"/>
        </w:rPr>
        <w:t>22_ГТБеларусь-4.3-1213/12-00</w:t>
      </w:r>
      <w:r w:rsidR="00200E2F">
        <w:rPr>
          <w:sz w:val="30"/>
          <w:szCs w:val="30"/>
        </w:rPr>
        <w:t>28</w:t>
      </w:r>
      <w:r w:rsidR="005C78F8" w:rsidRPr="005C78F8">
        <w:rPr>
          <w:sz w:val="30"/>
          <w:szCs w:val="30"/>
        </w:rPr>
        <w:t xml:space="preserve"> </w:t>
      </w:r>
      <w:r w:rsidRPr="00CF585C">
        <w:rPr>
          <w:sz w:val="30"/>
          <w:szCs w:val="30"/>
          <w:lang w:eastAsia="x-none"/>
        </w:rPr>
        <w:t xml:space="preserve">(№ ППЗ </w:t>
      </w:r>
      <w:r w:rsidRPr="00CF585C">
        <w:rPr>
          <w:sz w:val="30"/>
          <w:szCs w:val="30"/>
        </w:rPr>
        <w:t>1000</w:t>
      </w:r>
      <w:r w:rsidR="004B357E">
        <w:rPr>
          <w:sz w:val="30"/>
          <w:szCs w:val="30"/>
        </w:rPr>
        <w:t>9</w:t>
      </w:r>
      <w:r w:rsidR="00200E2F">
        <w:rPr>
          <w:sz w:val="30"/>
          <w:szCs w:val="30"/>
        </w:rPr>
        <w:t>76502</w:t>
      </w:r>
      <w:r w:rsidRPr="00CF585C">
        <w:rPr>
          <w:sz w:val="30"/>
          <w:szCs w:val="30"/>
        </w:rPr>
        <w:t>)</w:t>
      </w:r>
    </w:p>
    <w:p w:rsidR="00CF585C" w:rsidRPr="00CF585C" w:rsidRDefault="00CF585C" w:rsidP="00CF585C">
      <w:pPr>
        <w:jc w:val="center"/>
        <w:rPr>
          <w:sz w:val="30"/>
          <w:szCs w:val="30"/>
        </w:rPr>
      </w:pPr>
      <w:r w:rsidRPr="00CF585C">
        <w:rPr>
          <w:sz w:val="30"/>
          <w:szCs w:val="30"/>
        </w:rPr>
        <w:t xml:space="preserve">(номер закупки в Плане Группы Газпром </w:t>
      </w:r>
      <w:r w:rsidR="00200E2F" w:rsidRPr="00200E2F">
        <w:rPr>
          <w:sz w:val="30"/>
          <w:szCs w:val="30"/>
        </w:rPr>
        <w:t>22/4.3/0014273/ГТБ</w:t>
      </w:r>
      <w:r w:rsidRPr="00CF585C">
        <w:rPr>
          <w:sz w:val="30"/>
          <w:szCs w:val="30"/>
        </w:rPr>
        <w:t>)</w:t>
      </w:r>
    </w:p>
    <w:p w:rsidR="008205A9" w:rsidRDefault="008205A9" w:rsidP="008205A9">
      <w:pPr>
        <w:jc w:val="center"/>
        <w:rPr>
          <w:sz w:val="16"/>
          <w:szCs w:val="28"/>
        </w:rPr>
      </w:pPr>
    </w:p>
    <w:p w:rsidR="00D84073" w:rsidRPr="00E52BCB" w:rsidRDefault="00D84073" w:rsidP="008205A9">
      <w:pPr>
        <w:jc w:val="center"/>
        <w:rPr>
          <w:sz w:val="16"/>
          <w:szCs w:val="28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 xml:space="preserve">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BB5B0D" w:rsidRDefault="00A83BAF" w:rsidP="00D86F59">
            <w:pPr>
              <w:jc w:val="center"/>
              <w:rPr>
                <w:bCs/>
              </w:rPr>
            </w:pPr>
            <w:r w:rsidRPr="00BB5B0D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B5B0D" w:rsidRDefault="00A83BAF" w:rsidP="00D86F59">
            <w:bookmarkStart w:id="9" w:name="_Ref322952895"/>
            <w:r w:rsidRPr="00BB5B0D">
              <w:t>Контактные телефоны</w:t>
            </w:r>
            <w:bookmarkEnd w:id="9"/>
            <w:r w:rsidRPr="00BB5B0D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BB5B0D">
              <w:rPr>
                <w:bCs/>
              </w:rPr>
              <w:t xml:space="preserve">Кучмиенко Наталия Николаевна, (017) 219-11-99, </w:t>
            </w:r>
            <w:r w:rsidRPr="00BB5B0D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BB5B0D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B5B0D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B5B0D" w:rsidRDefault="00A83BAF" w:rsidP="00D86F59">
            <w:r w:rsidRPr="00BB5B0D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104BBA" w:rsidRDefault="00491AD3" w:rsidP="00491AD3">
            <w:r>
              <w:t xml:space="preserve">Гадлевский Александр </w:t>
            </w:r>
            <w:r w:rsidR="007D0DFC">
              <w:t>Борисович</w:t>
            </w:r>
            <w:r w:rsidR="00F939F9" w:rsidRPr="00BB5B0D">
              <w:t>, +375-17-219-1</w:t>
            </w:r>
            <w:r w:rsidR="007D0DFC">
              <w:t>1-76</w:t>
            </w:r>
            <w:r w:rsidR="00F939F9" w:rsidRPr="00BB5B0D">
              <w:t xml:space="preserve">, </w:t>
            </w:r>
            <w:r w:rsidR="007A46D5" w:rsidRPr="007A46D5">
              <w:t>aleksandr.gadlevskiy@btg.by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B021A" w:rsidRPr="00DB021A" w:rsidRDefault="00DB021A" w:rsidP="00DB021A">
            <w:r w:rsidRPr="00DB021A">
              <w:rPr>
                <w:lang w:eastAsia="x-none"/>
              </w:rPr>
              <w:t xml:space="preserve">№ </w:t>
            </w:r>
            <w:r w:rsidRPr="00DB021A">
              <w:t xml:space="preserve">22_ГТБеларусь-4.3-1213/12-0028 </w:t>
            </w:r>
            <w:r w:rsidRPr="00DB021A">
              <w:rPr>
                <w:lang w:eastAsia="x-none"/>
              </w:rPr>
              <w:t xml:space="preserve">(№ ППЗ </w:t>
            </w:r>
            <w:r w:rsidRPr="00DB021A">
              <w:t>1000976502)</w:t>
            </w:r>
          </w:p>
          <w:p w:rsidR="00F610E0" w:rsidRPr="00104BBA" w:rsidRDefault="00DB021A" w:rsidP="00DB021A">
            <w:r w:rsidRPr="00DB021A">
              <w:t>(номер закупки в Плане Группы Газпром 22/4.3/0014273/ГТБ)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87207B" w:rsidRDefault="0087207B" w:rsidP="00151C7D">
            <w:pPr>
              <w:rPr>
                <w:bCs/>
                <w:sz w:val="24"/>
                <w:szCs w:val="24"/>
              </w:rPr>
            </w:pPr>
            <w:r w:rsidRPr="0087207B">
              <w:rPr>
                <w:sz w:val="24"/>
                <w:szCs w:val="24"/>
              </w:rPr>
              <w:t xml:space="preserve">Поставка </w:t>
            </w:r>
            <w:proofErr w:type="spellStart"/>
            <w:r w:rsidR="00151C7D">
              <w:rPr>
                <w:sz w:val="24"/>
                <w:szCs w:val="24"/>
              </w:rPr>
              <w:t>фильтроэлементов</w:t>
            </w:r>
            <w:proofErr w:type="spellEnd"/>
            <w:r w:rsidR="00151C7D">
              <w:rPr>
                <w:sz w:val="24"/>
                <w:szCs w:val="24"/>
              </w:rPr>
              <w:t xml:space="preserve"> </w:t>
            </w:r>
            <w:r w:rsidR="00B94DB1" w:rsidRPr="00B94DB1">
              <w:rPr>
                <w:sz w:val="24"/>
                <w:szCs w:val="24"/>
              </w:rPr>
              <w:t xml:space="preserve">и вкладышей </w:t>
            </w:r>
            <w:proofErr w:type="spellStart"/>
            <w:r w:rsidR="00B94DB1" w:rsidRPr="00B94DB1">
              <w:rPr>
                <w:sz w:val="24"/>
                <w:szCs w:val="24"/>
              </w:rPr>
              <w:t>коалесцера</w:t>
            </w:r>
            <w:proofErr w:type="spellEnd"/>
            <w:r w:rsidR="00B94DB1" w:rsidRPr="00B94DB1">
              <w:rPr>
                <w:sz w:val="24"/>
                <w:szCs w:val="24"/>
              </w:rPr>
              <w:t xml:space="preserve"> </w:t>
            </w:r>
            <w:r w:rsidRPr="0087207B">
              <w:rPr>
                <w:sz w:val="24"/>
                <w:szCs w:val="24"/>
              </w:rPr>
              <w:t xml:space="preserve">для нужд ОАО «Газпром </w:t>
            </w:r>
            <w:proofErr w:type="spellStart"/>
            <w:r w:rsidRPr="0087207B">
              <w:rPr>
                <w:sz w:val="24"/>
                <w:szCs w:val="24"/>
              </w:rPr>
              <w:t>трансгаз</w:t>
            </w:r>
            <w:proofErr w:type="spellEnd"/>
            <w:r w:rsidRPr="0087207B">
              <w:rPr>
                <w:sz w:val="24"/>
                <w:szCs w:val="24"/>
              </w:rPr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104BBA" w:rsidRDefault="006F2584" w:rsidP="000A09B1">
            <w:r w:rsidRPr="00104BBA">
              <w:t xml:space="preserve">Условия оплаты: </w:t>
            </w:r>
            <w:r w:rsidR="004951E3" w:rsidRPr="003A00C4">
              <w:t xml:space="preserve">100% оплата по факту поставки </w:t>
            </w:r>
            <w:r w:rsidR="004951E3">
              <w:t>продукции</w:t>
            </w:r>
            <w:r w:rsidR="004951E3" w:rsidRPr="003A00C4">
              <w:t xml:space="preserve"> в течение 1</w:t>
            </w:r>
            <w:r w:rsidR="004951E3">
              <w:t>5</w:t>
            </w:r>
            <w:r w:rsidR="004951E3" w:rsidRPr="003A00C4">
              <w:t xml:space="preserve"> (</w:t>
            </w:r>
            <w:r w:rsidR="004951E3">
              <w:t>пятнадца</w:t>
            </w:r>
            <w:r w:rsidR="004951E3" w:rsidRPr="003A00C4">
              <w:t xml:space="preserve">ти) </w:t>
            </w:r>
            <w:r w:rsidR="004951E3">
              <w:t xml:space="preserve">рабочих </w:t>
            </w:r>
            <w:r w:rsidR="004951E3" w:rsidRPr="003A00C4">
              <w:t xml:space="preserve">дней с даты приёмки продукции и утверждения Покупателем акта входного контроля, который составляется и утверждается Покупателем не позднее </w:t>
            </w:r>
            <w:r w:rsidR="004951E3">
              <w:t>10 (десяти</w:t>
            </w:r>
            <w:r w:rsidR="004951E3" w:rsidRPr="003A00C4">
              <w:t xml:space="preserve">) </w:t>
            </w:r>
            <w:r w:rsidR="004951E3">
              <w:t xml:space="preserve">рабочих </w:t>
            </w:r>
            <w:r w:rsidR="004951E3" w:rsidRPr="003A00C4">
              <w:t xml:space="preserve">дней с даты </w:t>
            </w:r>
            <w:r w:rsidR="004951E3">
              <w:t>поставки продукции</w:t>
            </w:r>
            <w:r w:rsidR="004951E3" w:rsidRPr="003A00C4">
              <w:t xml:space="preserve"> на склад Покупателя</w:t>
            </w:r>
            <w:r w:rsidRPr="00104BBA">
              <w:t>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A6414F">
            <w:pPr>
              <w:ind w:left="6"/>
            </w:pPr>
            <w:r w:rsidRPr="00104BBA">
              <w:lastRenderedPageBreak/>
              <w:t xml:space="preserve">Предполагаемый срок поставки: </w:t>
            </w:r>
            <w:r w:rsidR="00A6414F">
              <w:t>2</w:t>
            </w:r>
            <w:r w:rsidR="0032645B">
              <w:t xml:space="preserve"> квартал </w:t>
            </w:r>
            <w:r w:rsidRPr="00104BBA">
              <w:t>20</w:t>
            </w:r>
            <w:r w:rsidR="00947036" w:rsidRPr="00104BBA">
              <w:t>2</w:t>
            </w:r>
            <w:r w:rsidR="00DA72C4">
              <w:t>2</w:t>
            </w:r>
            <w:r w:rsidRPr="00104BBA">
              <w:t xml:space="preserve"> год</w:t>
            </w:r>
            <w:r w:rsidR="0032645B">
              <w:t>а</w:t>
            </w:r>
            <w:r w:rsidR="00EE0BAC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E87869" w:rsidRPr="00E87869" w:rsidRDefault="000C41C7" w:rsidP="00E87869">
            <w:pPr>
              <w:spacing w:before="120"/>
              <w:jc w:val="both"/>
              <w:rPr>
                <w:sz w:val="24"/>
                <w:szCs w:val="24"/>
              </w:rPr>
            </w:pPr>
            <w:r w:rsidRPr="000C41C7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r w:rsidRPr="000C41C7">
              <w:rPr>
                <w:sz w:val="24"/>
                <w:szCs w:val="24"/>
              </w:rPr>
              <w:t>298,22</w:t>
            </w:r>
            <w:r w:rsidR="00A97289">
              <w:rPr>
                <w:sz w:val="24"/>
                <w:szCs w:val="24"/>
              </w:rPr>
              <w:t xml:space="preserve"> </w:t>
            </w:r>
            <w:proofErr w:type="spellStart"/>
            <w:r w:rsidR="00A97289">
              <w:rPr>
                <w:sz w:val="24"/>
                <w:szCs w:val="24"/>
              </w:rPr>
              <w:t>бел</w:t>
            </w:r>
            <w:r w:rsidR="00E87869" w:rsidRPr="00E87869">
              <w:rPr>
                <w:sz w:val="24"/>
                <w:szCs w:val="24"/>
              </w:rPr>
              <w:t>.руб</w:t>
            </w:r>
            <w:proofErr w:type="spellEnd"/>
            <w:r w:rsidR="00E87869" w:rsidRPr="00E87869">
              <w:rPr>
                <w:sz w:val="24"/>
                <w:szCs w:val="24"/>
              </w:rPr>
              <w:t xml:space="preserve">. без НДС / </w:t>
            </w:r>
            <w:r w:rsidR="008F4B0A">
              <w:rPr>
                <w:sz w:val="24"/>
                <w:szCs w:val="24"/>
              </w:rPr>
              <w:t xml:space="preserve">27 </w:t>
            </w:r>
            <w:r w:rsidR="008F4B0A" w:rsidRPr="008F4B0A">
              <w:rPr>
                <w:sz w:val="24"/>
                <w:szCs w:val="24"/>
              </w:rPr>
              <w:t>957,86</w:t>
            </w:r>
            <w:r w:rsidR="008F4B0A">
              <w:rPr>
                <w:sz w:val="24"/>
                <w:szCs w:val="24"/>
              </w:rPr>
              <w:t xml:space="preserve"> </w:t>
            </w:r>
            <w:proofErr w:type="spellStart"/>
            <w:r w:rsidR="00B91D39">
              <w:rPr>
                <w:sz w:val="24"/>
                <w:szCs w:val="24"/>
              </w:rPr>
              <w:t>бел</w:t>
            </w:r>
            <w:r w:rsidR="00E87869" w:rsidRPr="00E87869">
              <w:rPr>
                <w:sz w:val="24"/>
                <w:szCs w:val="24"/>
              </w:rPr>
              <w:t>.руб</w:t>
            </w:r>
            <w:proofErr w:type="spellEnd"/>
            <w:r w:rsidR="00E87869" w:rsidRPr="00E87869">
              <w:rPr>
                <w:sz w:val="24"/>
                <w:szCs w:val="24"/>
              </w:rPr>
              <w:t>. с НДС 20%</w:t>
            </w:r>
          </w:p>
          <w:p w:rsidR="00A97289" w:rsidRPr="00E87869" w:rsidRDefault="001963AE" w:rsidP="00A97289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4277D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</w:t>
            </w:r>
            <w:r w:rsidR="0034277D">
              <w:rPr>
                <w:sz w:val="24"/>
                <w:szCs w:val="24"/>
              </w:rPr>
              <w:t>040</w:t>
            </w:r>
            <w:r w:rsidR="00A97289" w:rsidRPr="002D53AC">
              <w:rPr>
                <w:sz w:val="24"/>
                <w:szCs w:val="24"/>
              </w:rPr>
              <w:t>,</w:t>
            </w:r>
            <w:r w:rsidR="0034277D">
              <w:rPr>
                <w:sz w:val="24"/>
                <w:szCs w:val="24"/>
              </w:rPr>
              <w:t>71</w:t>
            </w:r>
            <w:r w:rsidR="00A97289">
              <w:rPr>
                <w:sz w:val="24"/>
                <w:szCs w:val="24"/>
              </w:rPr>
              <w:t xml:space="preserve"> </w:t>
            </w:r>
            <w:proofErr w:type="spellStart"/>
            <w:r w:rsidR="00A97289" w:rsidRPr="00E87869">
              <w:rPr>
                <w:sz w:val="24"/>
                <w:szCs w:val="24"/>
              </w:rPr>
              <w:t>рос.руб</w:t>
            </w:r>
            <w:proofErr w:type="spellEnd"/>
            <w:r w:rsidR="00A97289" w:rsidRPr="00E87869">
              <w:rPr>
                <w:sz w:val="24"/>
                <w:szCs w:val="24"/>
              </w:rPr>
              <w:t xml:space="preserve">. без НДС / </w:t>
            </w:r>
            <w:r w:rsidR="00C53115" w:rsidRPr="00C53115">
              <w:rPr>
                <w:sz w:val="24"/>
                <w:szCs w:val="24"/>
              </w:rPr>
              <w:t>825</w:t>
            </w:r>
            <w:r w:rsidR="00C53115">
              <w:rPr>
                <w:sz w:val="24"/>
                <w:szCs w:val="24"/>
              </w:rPr>
              <w:t xml:space="preserve"> </w:t>
            </w:r>
            <w:r w:rsidR="00C53115" w:rsidRPr="00C53115">
              <w:rPr>
                <w:sz w:val="24"/>
                <w:szCs w:val="24"/>
              </w:rPr>
              <w:t>648,73</w:t>
            </w:r>
            <w:r w:rsidR="00C53115">
              <w:rPr>
                <w:sz w:val="24"/>
                <w:szCs w:val="24"/>
              </w:rPr>
              <w:t xml:space="preserve"> </w:t>
            </w:r>
            <w:proofErr w:type="spellStart"/>
            <w:r w:rsidR="00A97289" w:rsidRPr="00E87869">
              <w:rPr>
                <w:sz w:val="24"/>
                <w:szCs w:val="24"/>
              </w:rPr>
              <w:t>рос.руб</w:t>
            </w:r>
            <w:proofErr w:type="spellEnd"/>
            <w:r w:rsidR="00A97289" w:rsidRPr="00E87869">
              <w:rPr>
                <w:sz w:val="24"/>
                <w:szCs w:val="24"/>
              </w:rPr>
              <w:t>. с НДС 20%</w:t>
            </w:r>
          </w:p>
          <w:p w:rsidR="00341320" w:rsidRPr="005F564A" w:rsidRDefault="00341320" w:rsidP="00341320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DC37F1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E044B4">
              <w:rPr>
                <w:b/>
                <w:sz w:val="24"/>
                <w:szCs w:val="24"/>
                <w:u w:val="single"/>
              </w:rPr>
              <w:t>1</w:t>
            </w:r>
            <w:r w:rsidR="00DC37F1">
              <w:rPr>
                <w:b/>
                <w:sz w:val="24"/>
                <w:szCs w:val="24"/>
                <w:u w:val="single"/>
              </w:rPr>
              <w:t>8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E044B4">
              <w:rPr>
                <w:b/>
                <w:sz w:val="24"/>
                <w:szCs w:val="24"/>
                <w:u w:val="single"/>
              </w:rPr>
              <w:t>02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E044B4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1D65">
              <w:rPr>
                <w:b/>
                <w:sz w:val="24"/>
                <w:szCs w:val="24"/>
                <w:u w:val="single"/>
              </w:rPr>
              <w:t>0</w:t>
            </w:r>
            <w:r w:rsidR="003C3C82">
              <w:rPr>
                <w:b/>
                <w:sz w:val="24"/>
                <w:szCs w:val="24"/>
                <w:u w:val="single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3C3C82">
              <w:rPr>
                <w:b/>
                <w:sz w:val="24"/>
                <w:szCs w:val="24"/>
                <w:u w:val="single"/>
              </w:rPr>
              <w:t>03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3C3C82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</w:t>
            </w:r>
            <w:r w:rsidRPr="00104BBA">
              <w:lastRenderedPageBreak/>
              <w:t>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E1F57" w:rsidRDefault="00781624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  <w:r w:rsidR="00D31931">
              <w:rPr>
                <w:b/>
                <w:sz w:val="24"/>
                <w:szCs w:val="24"/>
                <w:u w:val="single"/>
              </w:rPr>
              <w:t>2</w:t>
            </w:r>
            <w:r w:rsidR="000F54F0" w:rsidRPr="00BE1F57">
              <w:rPr>
                <w:b/>
                <w:sz w:val="24"/>
                <w:szCs w:val="24"/>
                <w:u w:val="single"/>
              </w:rPr>
              <w:t>.</w:t>
            </w:r>
            <w:r w:rsidR="00D31931">
              <w:rPr>
                <w:b/>
                <w:sz w:val="24"/>
                <w:szCs w:val="24"/>
                <w:u w:val="single"/>
              </w:rPr>
              <w:t>03</w:t>
            </w:r>
            <w:r w:rsidR="000F54F0" w:rsidRPr="00BE1F57">
              <w:rPr>
                <w:b/>
                <w:sz w:val="24"/>
                <w:szCs w:val="24"/>
                <w:u w:val="single"/>
              </w:rPr>
              <w:t>.202</w:t>
            </w:r>
            <w:r w:rsidR="00D31931">
              <w:rPr>
                <w:b/>
                <w:sz w:val="24"/>
                <w:szCs w:val="24"/>
                <w:u w:val="single"/>
              </w:rPr>
              <w:t>2</w:t>
            </w:r>
            <w:r w:rsidR="000F54F0" w:rsidRPr="00BE1F57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5C39E8">
            <w:r w:rsidRPr="00104BBA">
              <w:t xml:space="preserve">с </w:t>
            </w:r>
            <w:r w:rsidR="005C39E8">
              <w:t>02</w:t>
            </w:r>
            <w:r w:rsidRPr="00104BBA">
              <w:t>.</w:t>
            </w:r>
            <w:r w:rsidR="005C39E8">
              <w:t>03</w:t>
            </w:r>
            <w:r w:rsidRPr="00104BBA">
              <w:t>.20</w:t>
            </w:r>
            <w:r w:rsidR="00835A76" w:rsidRPr="00104BBA">
              <w:t>2</w:t>
            </w:r>
            <w:r w:rsidR="005C39E8">
              <w:t>2</w:t>
            </w:r>
            <w:r w:rsidRPr="00104BBA">
              <w:t xml:space="preserve"> по</w:t>
            </w:r>
            <w:r w:rsidR="005C39E8">
              <w:t xml:space="preserve"> 14</w:t>
            </w:r>
            <w:r w:rsidRPr="00104BBA">
              <w:t>.</w:t>
            </w:r>
            <w:r w:rsidR="005C39E8">
              <w:t>03</w:t>
            </w:r>
            <w:r w:rsidRPr="00104BBA">
              <w:t>.202</w:t>
            </w:r>
            <w:r w:rsidR="005C39E8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E96AE4">
            <w:r w:rsidRPr="009F5EBC">
              <w:t xml:space="preserve">не позднее 14 ч. 00 мин. </w:t>
            </w:r>
            <w:r w:rsidR="00A01377">
              <w:t>11</w:t>
            </w:r>
            <w:r w:rsidRPr="009F5EBC">
              <w:t>.</w:t>
            </w:r>
            <w:r w:rsidR="00E96AE4">
              <w:t>03</w:t>
            </w:r>
            <w:r w:rsidRPr="009F5EBC">
              <w:t>.20</w:t>
            </w:r>
            <w:r w:rsidR="00835A76" w:rsidRPr="009F5EBC">
              <w:t>2</w:t>
            </w:r>
            <w:r w:rsidR="00E96AE4">
              <w:t>2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E96AE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E96AE4">
              <w:rPr>
                <w:b/>
                <w:sz w:val="22"/>
                <w:szCs w:val="22"/>
              </w:rPr>
              <w:t>14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E96AE4">
              <w:rPr>
                <w:b/>
                <w:sz w:val="22"/>
                <w:szCs w:val="22"/>
              </w:rPr>
              <w:t>03</w:t>
            </w:r>
            <w:r w:rsidR="006F2584" w:rsidRPr="00827A61">
              <w:rPr>
                <w:b/>
                <w:sz w:val="22"/>
                <w:szCs w:val="22"/>
              </w:rPr>
              <w:t>.202</w:t>
            </w:r>
            <w:r w:rsidR="00E96AE4">
              <w:rPr>
                <w:b/>
                <w:sz w:val="22"/>
                <w:szCs w:val="22"/>
              </w:rP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7E1614" w:rsidP="00071655">
            <w:r w:rsidRPr="00104BBA">
              <w:t>С</w:t>
            </w:r>
            <w:r>
              <w:t xml:space="preserve"> </w:t>
            </w:r>
            <w:r w:rsidR="000833C2">
              <w:t>1</w:t>
            </w:r>
            <w:r w:rsidR="00071655">
              <w:t>8</w:t>
            </w:r>
            <w:r>
              <w:t>.</w:t>
            </w:r>
            <w:r w:rsidR="000833C2">
              <w:t>02</w:t>
            </w:r>
            <w:r w:rsidR="00947036" w:rsidRPr="00104BBA">
              <w:t>.202</w:t>
            </w:r>
            <w:r w:rsidR="000833C2">
              <w:t>2</w:t>
            </w:r>
            <w:r w:rsidR="006F2584" w:rsidRPr="00104BBA">
              <w:t xml:space="preserve"> до </w:t>
            </w:r>
            <w:r w:rsidR="000833C2">
              <w:t>02</w:t>
            </w:r>
            <w:r w:rsidR="006F2584" w:rsidRPr="00104BBA">
              <w:t>.</w:t>
            </w:r>
            <w:r w:rsidR="000833C2">
              <w:t>03</w:t>
            </w:r>
            <w:r w:rsidR="006F2584" w:rsidRPr="00104BBA">
              <w:t>.20</w:t>
            </w:r>
            <w:r w:rsidR="00947036" w:rsidRPr="00104BBA">
              <w:t>2</w:t>
            </w:r>
            <w:r w:rsidR="000833C2">
              <w:t>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55FEA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55FEA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104BBA" w:rsidRDefault="00593C96" w:rsidP="00622978">
            <w:r w:rsidRPr="00034B40">
              <w:t>3</w:t>
            </w:r>
            <w:r w:rsidR="006F2584" w:rsidRPr="00034B40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</w:t>
            </w:r>
            <w:r w:rsidR="006F2584" w:rsidRPr="00034B40">
              <w:lastRenderedPageBreak/>
              <w:t>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Сроки предоставления Участником закупки запроса о разъяснении положений </w:t>
            </w:r>
            <w:r w:rsidRPr="00104BBA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lastRenderedPageBreak/>
              <w:t>Дата начала: «</w:t>
            </w:r>
            <w:r w:rsidR="00D71616">
              <w:t>1</w:t>
            </w:r>
            <w:r w:rsidR="00B1722A">
              <w:t>8</w:t>
            </w:r>
            <w:r w:rsidRPr="00104BBA">
              <w:t>»</w:t>
            </w:r>
            <w:r w:rsidR="00947036" w:rsidRPr="00104BBA">
              <w:t xml:space="preserve"> </w:t>
            </w:r>
            <w:r w:rsidR="00417AC8">
              <w:t>февраля</w:t>
            </w:r>
            <w:r w:rsidR="00420460">
              <w:t xml:space="preserve"> </w:t>
            </w:r>
            <w:r w:rsidRPr="00104BBA">
              <w:t>202</w:t>
            </w:r>
            <w:r w:rsidR="00417AC8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19413B">
            <w:r w:rsidRPr="00104BBA">
              <w:lastRenderedPageBreak/>
              <w:t xml:space="preserve">Дата окончания: </w:t>
            </w:r>
            <w:r w:rsidR="005D1017">
              <w:t>«</w:t>
            </w:r>
            <w:r w:rsidR="0019413B">
              <w:t>25</w:t>
            </w:r>
            <w:r w:rsidRPr="00104BBA">
              <w:t xml:space="preserve">» </w:t>
            </w:r>
            <w:r w:rsidR="0019413B">
              <w:t>феврал</w:t>
            </w:r>
            <w:r w:rsidR="00361ADF">
              <w:t xml:space="preserve">я </w:t>
            </w:r>
            <w:r w:rsidRPr="00104BBA">
              <w:t>202</w:t>
            </w:r>
            <w:r w:rsidR="0019413B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FA63F7" w:rsidRDefault="00FA63F7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FA63F7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EA" w:rsidRDefault="00E55FEA">
      <w:r>
        <w:separator/>
      </w:r>
    </w:p>
  </w:endnote>
  <w:endnote w:type="continuationSeparator" w:id="0">
    <w:p w:rsidR="00E55FEA" w:rsidRDefault="00E55FEA">
      <w:r>
        <w:continuationSeparator/>
      </w:r>
    </w:p>
  </w:endnote>
  <w:endnote w:type="continuationNotice" w:id="1">
    <w:p w:rsidR="00E55FEA" w:rsidRDefault="00E55F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7E0ABA" w:rsidRPr="007E0ABA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EA" w:rsidRDefault="00E55FEA">
      <w:r>
        <w:separator/>
      </w:r>
    </w:p>
  </w:footnote>
  <w:footnote w:type="continuationSeparator" w:id="0">
    <w:p w:rsidR="00E55FEA" w:rsidRDefault="00E55FEA">
      <w:r>
        <w:continuationSeparator/>
      </w:r>
    </w:p>
  </w:footnote>
  <w:footnote w:type="continuationNotice" w:id="1">
    <w:p w:rsidR="00E55FEA" w:rsidRDefault="00E55F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Pr="007E6F2E" w:rsidRDefault="00F610E0" w:rsidP="008B1FF7">
    <w:pPr>
      <w:jc w:val="right"/>
      <w:rPr>
        <w:sz w:val="22"/>
        <w:szCs w:val="22"/>
      </w:rPr>
    </w:pPr>
    <w:r w:rsidRPr="00BB50DB">
      <w:rPr>
        <w:sz w:val="22"/>
        <w:szCs w:val="22"/>
      </w:rPr>
      <w:t xml:space="preserve">к Документации о </w:t>
    </w:r>
    <w:r w:rsidRPr="00E22902">
      <w:rPr>
        <w:sz w:val="22"/>
        <w:szCs w:val="22"/>
      </w:rPr>
      <w:t xml:space="preserve">маркетинговых исследованиях </w:t>
    </w:r>
    <w:r w:rsidR="008B1FF7" w:rsidRPr="00E22902">
      <w:rPr>
        <w:sz w:val="22"/>
        <w:szCs w:val="22"/>
      </w:rPr>
      <w:t xml:space="preserve">№ </w:t>
    </w:r>
    <w:r w:rsidR="006B6882">
      <w:rPr>
        <w:sz w:val="22"/>
        <w:szCs w:val="22"/>
      </w:rPr>
      <w:t>22_ГТБеларусь-4.3-1213/12-0028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DAF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9E"/>
    <w:rsid w:val="001D5122"/>
    <w:rsid w:val="001D54A5"/>
    <w:rsid w:val="001D69EE"/>
    <w:rsid w:val="001D6A5D"/>
    <w:rsid w:val="001D7290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0EA6"/>
    <w:rsid w:val="001F0FF7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550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0706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17AC8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B5F"/>
    <w:rsid w:val="00531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D27"/>
    <w:rsid w:val="00552092"/>
    <w:rsid w:val="0055296C"/>
    <w:rsid w:val="00552B63"/>
    <w:rsid w:val="00553023"/>
    <w:rsid w:val="005532E2"/>
    <w:rsid w:val="00553A0B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9E8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0ABA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C7A05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5816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B0D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7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502"/>
    <w:rsid w:val="00E33B44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5FEA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B802C-A893-400E-B1E5-104BCC0108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C9C5FF-9A5E-4A32-8DB3-B74AF930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12371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697</cp:revision>
  <cp:lastPrinted>2021-07-21T08:24:00Z</cp:lastPrinted>
  <dcterms:created xsi:type="dcterms:W3CDTF">2021-07-01T11:49:00Z</dcterms:created>
  <dcterms:modified xsi:type="dcterms:W3CDTF">2022-02-18T07:42:00Z</dcterms:modified>
</cp:coreProperties>
</file>